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963" w:rsidRPr="00AE00EA" w:rsidRDefault="00305963" w:rsidP="003059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Протокол </w:t>
      </w:r>
      <w:r w:rsidRPr="00AE00EA">
        <w:rPr>
          <w:rFonts w:ascii="Times New Roman" w:hAnsi="Times New Roman" w:cs="Times New Roman"/>
          <w:b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305963" w:rsidRPr="00AE00EA" w:rsidRDefault="003958B1" w:rsidP="003059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Решение </w:t>
      </w:r>
      <w:r w:rsidR="00305963" w:rsidRPr="00AE00EA">
        <w:rPr>
          <w:rFonts w:ascii="Times New Roman" w:hAnsi="Times New Roman" w:cs="Times New Roman"/>
          <w:b/>
          <w:sz w:val="24"/>
          <w:szCs w:val="24"/>
        </w:rPr>
        <w:t xml:space="preserve">заседания педагогического совета </w:t>
      </w:r>
    </w:p>
    <w:p w:rsidR="00305963" w:rsidRDefault="00305963" w:rsidP="003059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0EA">
        <w:rPr>
          <w:rFonts w:ascii="Times New Roman" w:hAnsi="Times New Roman" w:cs="Times New Roman"/>
          <w:b/>
          <w:sz w:val="24"/>
          <w:szCs w:val="24"/>
        </w:rPr>
        <w:t>МБДОУ "Детский сад №62 "</w:t>
      </w:r>
      <w:proofErr w:type="spellStart"/>
      <w:r w:rsidRPr="00AE00EA">
        <w:rPr>
          <w:rFonts w:ascii="Times New Roman" w:hAnsi="Times New Roman" w:cs="Times New Roman"/>
          <w:b/>
          <w:sz w:val="24"/>
          <w:szCs w:val="24"/>
        </w:rPr>
        <w:t>Весняночка</w:t>
      </w:r>
      <w:proofErr w:type="spellEnd"/>
      <w:r w:rsidRPr="00AE00EA">
        <w:rPr>
          <w:rFonts w:ascii="Times New Roman" w:hAnsi="Times New Roman" w:cs="Times New Roman"/>
          <w:b/>
          <w:sz w:val="24"/>
          <w:szCs w:val="24"/>
        </w:rPr>
        <w:t>"</w:t>
      </w:r>
    </w:p>
    <w:p w:rsidR="00EB3E8F" w:rsidRPr="00AE00EA" w:rsidRDefault="00EB3E8F" w:rsidP="003059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5963" w:rsidRPr="00AE00EA" w:rsidRDefault="00305963" w:rsidP="00D51AA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E00EA">
        <w:rPr>
          <w:rFonts w:ascii="Times New Roman" w:hAnsi="Times New Roman" w:cs="Times New Roman"/>
          <w:b/>
          <w:sz w:val="24"/>
          <w:szCs w:val="24"/>
        </w:rPr>
        <w:t xml:space="preserve">  от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443B74">
        <w:rPr>
          <w:rFonts w:ascii="Times New Roman" w:hAnsi="Times New Roman" w:cs="Times New Roman"/>
          <w:b/>
          <w:sz w:val="24"/>
          <w:szCs w:val="24"/>
        </w:rPr>
        <w:t>8</w:t>
      </w:r>
      <w:r w:rsidRPr="00AE00E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августа 20</w:t>
      </w:r>
      <w:r w:rsidR="00DD7178">
        <w:rPr>
          <w:rFonts w:ascii="Times New Roman" w:hAnsi="Times New Roman" w:cs="Times New Roman"/>
          <w:b/>
          <w:sz w:val="24"/>
          <w:szCs w:val="24"/>
        </w:rPr>
        <w:t>2</w:t>
      </w:r>
      <w:r w:rsidR="00443B74">
        <w:rPr>
          <w:rFonts w:ascii="Times New Roman" w:hAnsi="Times New Roman" w:cs="Times New Roman"/>
          <w:b/>
          <w:sz w:val="24"/>
          <w:szCs w:val="24"/>
        </w:rPr>
        <w:t>3</w:t>
      </w:r>
      <w:r w:rsidR="00D51AA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713E7F" w:rsidRPr="006D4A24" w:rsidRDefault="00713E7F" w:rsidP="00305963">
      <w:pPr>
        <w:spacing w:after="0" w:line="233" w:lineRule="atLeast"/>
        <w:contextualSpacing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305963" w:rsidRPr="006D4A24" w:rsidRDefault="00305963" w:rsidP="00EB3E8F">
      <w:pPr>
        <w:spacing w:after="0" w:line="240" w:lineRule="auto"/>
        <w:contextualSpacing/>
        <w:jc w:val="center"/>
        <w:textAlignment w:val="baseline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D4A24">
        <w:rPr>
          <w:rFonts w:ascii="Times New Roman" w:hAnsi="Times New Roman" w:cs="Times New Roman"/>
          <w:b/>
          <w:sz w:val="24"/>
          <w:szCs w:val="24"/>
        </w:rPr>
        <w:t>ТЕМА: «</w:t>
      </w:r>
      <w:r w:rsidRPr="006D4A24">
        <w:rPr>
          <w:rFonts w:ascii="Times New Roman" w:hAnsi="Times New Roman" w:cs="Times New Roman"/>
          <w:bCs/>
          <w:i/>
          <w:sz w:val="24"/>
          <w:szCs w:val="24"/>
          <w:u w:val="single"/>
        </w:rPr>
        <w:t>Установочный. «</w:t>
      </w:r>
      <w:r w:rsidR="00443B74" w:rsidRPr="00443B74">
        <w:rPr>
          <w:rFonts w:ascii="Times New Roman" w:hAnsi="Times New Roman" w:cs="Times New Roman"/>
          <w:bCs/>
          <w:i/>
          <w:sz w:val="24"/>
          <w:szCs w:val="24"/>
          <w:u w:val="single"/>
        </w:rPr>
        <w:t>Основные задачи ДОУ на 2023– 2024 учебный год</w:t>
      </w:r>
      <w:r w:rsidRPr="006D4A24">
        <w:rPr>
          <w:rFonts w:ascii="Times New Roman" w:hAnsi="Times New Roman" w:cs="Times New Roman"/>
          <w:bCs/>
          <w:i/>
          <w:sz w:val="24"/>
          <w:szCs w:val="24"/>
          <w:u w:val="single"/>
        </w:rPr>
        <w:t>»</w:t>
      </w:r>
    </w:p>
    <w:p w:rsidR="00305963" w:rsidRPr="006D4A24" w:rsidRDefault="00305963" w:rsidP="00EB3E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9ED" w:rsidRPr="00FD2686" w:rsidRDefault="00FA19ED" w:rsidP="00FD2686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4188A" w:rsidRPr="001907EA" w:rsidRDefault="00F4188A" w:rsidP="001907EA">
      <w:pPr>
        <w:pStyle w:val="a3"/>
        <w:numPr>
          <w:ilvl w:val="0"/>
          <w:numId w:val="3"/>
        </w:numPr>
        <w:contextualSpacing/>
        <w:jc w:val="both"/>
      </w:pPr>
      <w:r w:rsidRPr="001907EA">
        <w:t>Выбрать председателем педагогического совета МБДОУ "Детский сад №62 "</w:t>
      </w:r>
      <w:proofErr w:type="spellStart"/>
      <w:r w:rsidRPr="001907EA">
        <w:t>Весняночка</w:t>
      </w:r>
      <w:proofErr w:type="spellEnd"/>
      <w:r w:rsidRPr="001907EA">
        <w:t xml:space="preserve">" заведующего </w:t>
      </w:r>
      <w:proofErr w:type="spellStart"/>
      <w:r w:rsidR="0014168C">
        <w:t>Файзрах</w:t>
      </w:r>
      <w:r w:rsidR="00FA19ED">
        <w:t>манову</w:t>
      </w:r>
      <w:proofErr w:type="spellEnd"/>
      <w:r w:rsidR="00FA19ED">
        <w:t xml:space="preserve"> Г.Н</w:t>
      </w:r>
      <w:r w:rsidRPr="001907EA">
        <w:t>., секретарем – старшего воспитателя Давыдову Г.В</w:t>
      </w:r>
    </w:p>
    <w:p w:rsidR="00F4188A" w:rsidRPr="001907EA" w:rsidRDefault="00F4188A" w:rsidP="001907EA">
      <w:pPr>
        <w:pStyle w:val="a3"/>
        <w:numPr>
          <w:ilvl w:val="0"/>
          <w:numId w:val="3"/>
        </w:numPr>
        <w:contextualSpacing/>
        <w:jc w:val="both"/>
      </w:pPr>
      <w:r w:rsidRPr="001907EA">
        <w:t>Принять к сведению материалы Пленарного заседания Августовской конференции работников образования.</w:t>
      </w:r>
    </w:p>
    <w:p w:rsidR="00F4188A" w:rsidRPr="001907EA" w:rsidRDefault="00F4188A" w:rsidP="001907EA">
      <w:pPr>
        <w:pStyle w:val="a3"/>
        <w:numPr>
          <w:ilvl w:val="0"/>
          <w:numId w:val="3"/>
        </w:numPr>
        <w:contextualSpacing/>
        <w:jc w:val="both"/>
      </w:pPr>
      <w:r w:rsidRPr="001907EA">
        <w:t xml:space="preserve">Оценить эффективность использования системы </w:t>
      </w:r>
      <w:proofErr w:type="spellStart"/>
      <w:r w:rsidRPr="001907EA">
        <w:t>здоровьесберегающих</w:t>
      </w:r>
      <w:proofErr w:type="spellEnd"/>
      <w:r w:rsidRPr="001907EA">
        <w:t xml:space="preserve"> технологий в летний оздоровительный период 20</w:t>
      </w:r>
      <w:r w:rsidR="0014168C">
        <w:t>2</w:t>
      </w:r>
      <w:r w:rsidR="00E05D39">
        <w:t>3</w:t>
      </w:r>
      <w:r w:rsidRPr="001907EA">
        <w:t xml:space="preserve"> года и эффективность воспитательно</w:t>
      </w:r>
      <w:r w:rsidR="002D586F">
        <w:t>-образовательной работы летнего</w:t>
      </w:r>
      <w:r w:rsidRPr="001907EA">
        <w:t xml:space="preserve"> оздоровительного периода 20</w:t>
      </w:r>
      <w:r w:rsidR="0014168C">
        <w:t>2</w:t>
      </w:r>
      <w:r w:rsidR="00E05D39">
        <w:t>3</w:t>
      </w:r>
      <w:r w:rsidRPr="001907EA">
        <w:t xml:space="preserve"> года как «удовлетворительно».</w:t>
      </w:r>
    </w:p>
    <w:p w:rsidR="00F4188A" w:rsidRPr="001907EA" w:rsidRDefault="00F4188A" w:rsidP="001907EA">
      <w:pPr>
        <w:pStyle w:val="a3"/>
        <w:numPr>
          <w:ilvl w:val="0"/>
          <w:numId w:val="3"/>
        </w:numPr>
        <w:contextualSpacing/>
        <w:jc w:val="both"/>
      </w:pPr>
      <w:r w:rsidRPr="001907EA">
        <w:t>Принять годовой план работы на 20</w:t>
      </w:r>
      <w:r w:rsidR="0014168C">
        <w:t>2</w:t>
      </w:r>
      <w:r w:rsidR="00E05D39">
        <w:t>3</w:t>
      </w:r>
      <w:r w:rsidRPr="001907EA">
        <w:t>-20</w:t>
      </w:r>
      <w:r w:rsidR="002D586F">
        <w:t>2</w:t>
      </w:r>
      <w:r w:rsidR="00E05D39">
        <w:t>4</w:t>
      </w:r>
      <w:r w:rsidRPr="001907EA">
        <w:t xml:space="preserve"> учебный год,  календарно-образовательный график и учебный план, рабочие программы групп,  сетку-расписание ООД, режимы дня групп на 20</w:t>
      </w:r>
      <w:r w:rsidR="0014168C">
        <w:t>20</w:t>
      </w:r>
      <w:r w:rsidRPr="001907EA">
        <w:t>-20</w:t>
      </w:r>
      <w:r w:rsidR="002D586F">
        <w:t>2</w:t>
      </w:r>
      <w:r w:rsidR="0014168C">
        <w:t>1</w:t>
      </w:r>
      <w:r w:rsidRPr="001907EA">
        <w:t xml:space="preserve"> учебный год.</w:t>
      </w:r>
    </w:p>
    <w:p w:rsidR="00F4188A" w:rsidRDefault="00F4188A" w:rsidP="001907EA">
      <w:pPr>
        <w:pStyle w:val="a3"/>
        <w:numPr>
          <w:ilvl w:val="0"/>
          <w:numId w:val="3"/>
        </w:numPr>
        <w:contextualSpacing/>
        <w:jc w:val="both"/>
      </w:pPr>
      <w:r w:rsidRPr="001907EA">
        <w:t xml:space="preserve">Принять программы дополнительного образования:  </w:t>
      </w:r>
      <w:proofErr w:type="gramStart"/>
      <w:r w:rsidRPr="001907EA">
        <w:t>«Обуч</w:t>
      </w:r>
      <w:r w:rsidR="002D586F">
        <w:t>ение чтению», «Радуга», «Веселые нотки</w:t>
      </w:r>
      <w:r w:rsidR="0014168C">
        <w:t>», «Обучение шахматам», «Обучение английскому языку», «Топ – топ, сапожок».</w:t>
      </w:r>
      <w:proofErr w:type="gramEnd"/>
    </w:p>
    <w:p w:rsidR="00AC2F7B" w:rsidRPr="001907EA" w:rsidRDefault="00AC2F7B" w:rsidP="001907EA">
      <w:pPr>
        <w:pStyle w:val="a3"/>
        <w:numPr>
          <w:ilvl w:val="0"/>
          <w:numId w:val="3"/>
        </w:numPr>
        <w:contextualSpacing/>
        <w:jc w:val="both"/>
      </w:pPr>
      <w:r>
        <w:t xml:space="preserve">Принять </w:t>
      </w:r>
      <w:r w:rsidR="00E05D39">
        <w:t>Образовательную программу ДОУ №62, Годовой план на 2023-2024 г.г.</w:t>
      </w:r>
    </w:p>
    <w:p w:rsidR="00FD2686" w:rsidRPr="001907EA" w:rsidRDefault="00FD2686" w:rsidP="00FD2686">
      <w:pPr>
        <w:pStyle w:val="a3"/>
        <w:ind w:left="720"/>
        <w:contextualSpacing/>
      </w:pPr>
    </w:p>
    <w:p w:rsidR="0027620C" w:rsidRPr="001F675D" w:rsidRDefault="0027620C" w:rsidP="0027620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F675D">
        <w:rPr>
          <w:rFonts w:ascii="Times New Roman" w:hAnsi="Times New Roman" w:cs="Times New Roman"/>
          <w:sz w:val="24"/>
          <w:szCs w:val="24"/>
        </w:rPr>
        <w:t xml:space="preserve">«За» - </w:t>
      </w:r>
      <w:r w:rsidR="00E05D39">
        <w:rPr>
          <w:rFonts w:ascii="Times New Roman" w:hAnsi="Times New Roman" w:cs="Times New Roman"/>
          <w:sz w:val="24"/>
          <w:szCs w:val="24"/>
        </w:rPr>
        <w:t>17 человек</w:t>
      </w:r>
    </w:p>
    <w:p w:rsidR="0027620C" w:rsidRPr="001F675D" w:rsidRDefault="0027620C" w:rsidP="0027620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F675D">
        <w:rPr>
          <w:rFonts w:ascii="Times New Roman" w:hAnsi="Times New Roman" w:cs="Times New Roman"/>
          <w:sz w:val="24"/>
          <w:szCs w:val="24"/>
        </w:rPr>
        <w:t>«Против» - 0</w:t>
      </w:r>
    </w:p>
    <w:p w:rsidR="0027620C" w:rsidRDefault="0027620C" w:rsidP="0027620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F675D">
        <w:rPr>
          <w:rFonts w:ascii="Times New Roman" w:hAnsi="Times New Roman" w:cs="Times New Roman"/>
          <w:sz w:val="24"/>
          <w:szCs w:val="24"/>
        </w:rPr>
        <w:t>Решение принято единогласно.</w:t>
      </w:r>
    </w:p>
    <w:p w:rsidR="001F675D" w:rsidRDefault="001F675D" w:rsidP="0027620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4188A" w:rsidRDefault="00F4188A" w:rsidP="00F4188A">
      <w:pPr>
        <w:tabs>
          <w:tab w:val="left" w:pos="17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0EA">
        <w:rPr>
          <w:rFonts w:ascii="Times New Roman" w:hAnsi="Times New Roman" w:cs="Times New Roman"/>
          <w:sz w:val="24"/>
          <w:szCs w:val="24"/>
        </w:rPr>
        <w:t>Председ</w:t>
      </w:r>
      <w:r>
        <w:rPr>
          <w:rFonts w:ascii="Times New Roman" w:hAnsi="Times New Roman" w:cs="Times New Roman"/>
          <w:sz w:val="24"/>
          <w:szCs w:val="24"/>
        </w:rPr>
        <w:t>атель:______________ /</w:t>
      </w:r>
      <w:r w:rsidR="0014168C">
        <w:rPr>
          <w:rFonts w:ascii="Times New Roman" w:hAnsi="Times New Roman" w:cs="Times New Roman"/>
          <w:sz w:val="24"/>
          <w:szCs w:val="24"/>
        </w:rPr>
        <w:t>Г.Н.Файзрахманова</w:t>
      </w:r>
      <w:r>
        <w:rPr>
          <w:rFonts w:ascii="Times New Roman" w:hAnsi="Times New Roman" w:cs="Times New Roman"/>
          <w:sz w:val="24"/>
          <w:szCs w:val="24"/>
        </w:rPr>
        <w:t xml:space="preserve"> /</w:t>
      </w:r>
    </w:p>
    <w:p w:rsidR="003E475E" w:rsidRDefault="003E475E" w:rsidP="00F4188A">
      <w:pPr>
        <w:tabs>
          <w:tab w:val="left" w:pos="17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4188A" w:rsidRPr="00447244" w:rsidRDefault="00F4188A" w:rsidP="003E475E">
      <w:pPr>
        <w:tabs>
          <w:tab w:val="left" w:pos="17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0EA">
        <w:rPr>
          <w:rFonts w:ascii="Times New Roman" w:hAnsi="Times New Roman" w:cs="Times New Roman"/>
          <w:sz w:val="24"/>
          <w:szCs w:val="24"/>
        </w:rPr>
        <w:t>Секретарь</w:t>
      </w:r>
      <w:r>
        <w:rPr>
          <w:rFonts w:ascii="Times New Roman" w:hAnsi="Times New Roman" w:cs="Times New Roman"/>
          <w:sz w:val="24"/>
          <w:szCs w:val="24"/>
        </w:rPr>
        <w:t>:________________ / Давыдова Г.В.</w:t>
      </w:r>
      <w:r w:rsidRPr="00AE00EA">
        <w:rPr>
          <w:rFonts w:ascii="Times New Roman" w:hAnsi="Times New Roman" w:cs="Times New Roman"/>
          <w:sz w:val="24"/>
          <w:szCs w:val="24"/>
        </w:rPr>
        <w:t>/</w:t>
      </w:r>
    </w:p>
    <w:sectPr w:rsidR="00F4188A" w:rsidRPr="00447244" w:rsidSect="00FA19ED">
      <w:pgSz w:w="11906" w:h="16838"/>
      <w:pgMar w:top="709" w:right="70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492"/>
    <w:multiLevelType w:val="hybridMultilevel"/>
    <w:tmpl w:val="29DE731A"/>
    <w:lvl w:ilvl="0" w:tplc="1982F348">
      <w:start w:val="1"/>
      <w:numFmt w:val="bullet"/>
      <w:lvlText w:val="-"/>
      <w:lvlJc w:val="left"/>
    </w:lvl>
    <w:lvl w:ilvl="1" w:tplc="AEC8BD82">
      <w:numFmt w:val="decimal"/>
      <w:lvlText w:val=""/>
      <w:lvlJc w:val="left"/>
    </w:lvl>
    <w:lvl w:ilvl="2" w:tplc="C0284286">
      <w:numFmt w:val="decimal"/>
      <w:lvlText w:val=""/>
      <w:lvlJc w:val="left"/>
    </w:lvl>
    <w:lvl w:ilvl="3" w:tplc="86F6F738">
      <w:numFmt w:val="decimal"/>
      <w:lvlText w:val=""/>
      <w:lvlJc w:val="left"/>
    </w:lvl>
    <w:lvl w:ilvl="4" w:tplc="E514B5AE">
      <w:numFmt w:val="decimal"/>
      <w:lvlText w:val=""/>
      <w:lvlJc w:val="left"/>
    </w:lvl>
    <w:lvl w:ilvl="5" w:tplc="7FB6D270">
      <w:numFmt w:val="decimal"/>
      <w:lvlText w:val=""/>
      <w:lvlJc w:val="left"/>
    </w:lvl>
    <w:lvl w:ilvl="6" w:tplc="B6686834">
      <w:numFmt w:val="decimal"/>
      <w:lvlText w:val=""/>
      <w:lvlJc w:val="left"/>
    </w:lvl>
    <w:lvl w:ilvl="7" w:tplc="F58CC134">
      <w:numFmt w:val="decimal"/>
      <w:lvlText w:val=""/>
      <w:lvlJc w:val="left"/>
    </w:lvl>
    <w:lvl w:ilvl="8" w:tplc="6DB67A8E">
      <w:numFmt w:val="decimal"/>
      <w:lvlText w:val=""/>
      <w:lvlJc w:val="left"/>
    </w:lvl>
  </w:abstractNum>
  <w:abstractNum w:abstractNumId="1">
    <w:nsid w:val="00491923"/>
    <w:multiLevelType w:val="hybridMultilevel"/>
    <w:tmpl w:val="C87A6FAA"/>
    <w:lvl w:ilvl="0" w:tplc="249E1F9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BC65B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667FF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BE847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E4746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7C3AD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EA455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3ABE6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A64D2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317E2D"/>
    <w:multiLevelType w:val="hybridMultilevel"/>
    <w:tmpl w:val="377AB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EF4108"/>
    <w:multiLevelType w:val="hybridMultilevel"/>
    <w:tmpl w:val="3AC610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004FF2"/>
    <w:multiLevelType w:val="multilevel"/>
    <w:tmpl w:val="9DBEE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0E06B4"/>
    <w:multiLevelType w:val="hybridMultilevel"/>
    <w:tmpl w:val="EEA843C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">
    <w:nsid w:val="12062F6F"/>
    <w:multiLevelType w:val="hybridMultilevel"/>
    <w:tmpl w:val="E47C03FE"/>
    <w:lvl w:ilvl="0" w:tplc="78F27B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27372EA"/>
    <w:multiLevelType w:val="hybridMultilevel"/>
    <w:tmpl w:val="7E3C52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747F00"/>
    <w:multiLevelType w:val="multilevel"/>
    <w:tmpl w:val="CC662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BB77D1"/>
    <w:multiLevelType w:val="hybridMultilevel"/>
    <w:tmpl w:val="9448FE22"/>
    <w:lvl w:ilvl="0" w:tplc="51C8CBE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CD65AA3"/>
    <w:multiLevelType w:val="hybridMultilevel"/>
    <w:tmpl w:val="EAAC6872"/>
    <w:lvl w:ilvl="0" w:tplc="78F27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D26555"/>
    <w:multiLevelType w:val="hybridMultilevel"/>
    <w:tmpl w:val="6080725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2">
    <w:nsid w:val="39F53B0C"/>
    <w:multiLevelType w:val="hybridMultilevel"/>
    <w:tmpl w:val="FD5C7C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DA54E2"/>
    <w:multiLevelType w:val="hybridMultilevel"/>
    <w:tmpl w:val="1D2C90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773ECF"/>
    <w:multiLevelType w:val="multilevel"/>
    <w:tmpl w:val="97A8A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3D2DD3"/>
    <w:multiLevelType w:val="multilevel"/>
    <w:tmpl w:val="73A2A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666E7A"/>
    <w:multiLevelType w:val="multilevel"/>
    <w:tmpl w:val="24124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3244EB"/>
    <w:multiLevelType w:val="hybridMultilevel"/>
    <w:tmpl w:val="720219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A73E80"/>
    <w:multiLevelType w:val="hybridMultilevel"/>
    <w:tmpl w:val="F4FE6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A71772"/>
    <w:multiLevelType w:val="hybridMultilevel"/>
    <w:tmpl w:val="3932A616"/>
    <w:lvl w:ilvl="0" w:tplc="78F27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9764D7"/>
    <w:multiLevelType w:val="hybridMultilevel"/>
    <w:tmpl w:val="F57E83F0"/>
    <w:lvl w:ilvl="0" w:tplc="1FB83392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color w:val="auto"/>
      </w:rPr>
    </w:lvl>
    <w:lvl w:ilvl="1" w:tplc="04190003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1">
    <w:nsid w:val="72F73B1C"/>
    <w:multiLevelType w:val="hybridMultilevel"/>
    <w:tmpl w:val="B7388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5F5EBB"/>
    <w:multiLevelType w:val="hybridMultilevel"/>
    <w:tmpl w:val="FE5217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BD267B5"/>
    <w:multiLevelType w:val="hybridMultilevel"/>
    <w:tmpl w:val="025E49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20"/>
  </w:num>
  <w:num w:numId="5">
    <w:abstractNumId w:val="12"/>
  </w:num>
  <w:num w:numId="6">
    <w:abstractNumId w:val="3"/>
  </w:num>
  <w:num w:numId="7">
    <w:abstractNumId w:val="6"/>
  </w:num>
  <w:num w:numId="8">
    <w:abstractNumId w:val="9"/>
  </w:num>
  <w:num w:numId="9">
    <w:abstractNumId w:val="0"/>
  </w:num>
  <w:num w:numId="10">
    <w:abstractNumId w:val="22"/>
  </w:num>
  <w:num w:numId="11">
    <w:abstractNumId w:val="17"/>
  </w:num>
  <w:num w:numId="12">
    <w:abstractNumId w:val="5"/>
  </w:num>
  <w:num w:numId="13">
    <w:abstractNumId w:val="11"/>
  </w:num>
  <w:num w:numId="14">
    <w:abstractNumId w:val="13"/>
  </w:num>
  <w:num w:numId="15">
    <w:abstractNumId w:val="7"/>
  </w:num>
  <w:num w:numId="16">
    <w:abstractNumId w:val="16"/>
  </w:num>
  <w:num w:numId="17">
    <w:abstractNumId w:val="8"/>
  </w:num>
  <w:num w:numId="18">
    <w:abstractNumId w:val="14"/>
  </w:num>
  <w:num w:numId="19">
    <w:abstractNumId w:val="4"/>
  </w:num>
  <w:num w:numId="20">
    <w:abstractNumId w:val="15"/>
  </w:num>
  <w:num w:numId="21">
    <w:abstractNumId w:val="1"/>
  </w:num>
  <w:num w:numId="22">
    <w:abstractNumId w:val="18"/>
  </w:num>
  <w:num w:numId="23">
    <w:abstractNumId w:val="10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305963"/>
    <w:rsid w:val="00024EBB"/>
    <w:rsid w:val="00040597"/>
    <w:rsid w:val="00062B40"/>
    <w:rsid w:val="00082DCA"/>
    <w:rsid w:val="000938FC"/>
    <w:rsid w:val="000B14C6"/>
    <w:rsid w:val="000D35CD"/>
    <w:rsid w:val="00105F3D"/>
    <w:rsid w:val="00126A09"/>
    <w:rsid w:val="0014168C"/>
    <w:rsid w:val="00171A61"/>
    <w:rsid w:val="001907EA"/>
    <w:rsid w:val="001F1564"/>
    <w:rsid w:val="001F675D"/>
    <w:rsid w:val="0027620C"/>
    <w:rsid w:val="002A1870"/>
    <w:rsid w:val="002D36CF"/>
    <w:rsid w:val="002D586F"/>
    <w:rsid w:val="00305963"/>
    <w:rsid w:val="0030613A"/>
    <w:rsid w:val="00384232"/>
    <w:rsid w:val="0038507A"/>
    <w:rsid w:val="003958B1"/>
    <w:rsid w:val="003B1A7D"/>
    <w:rsid w:val="003E25CD"/>
    <w:rsid w:val="003E475E"/>
    <w:rsid w:val="0042645B"/>
    <w:rsid w:val="004319D7"/>
    <w:rsid w:val="00443B74"/>
    <w:rsid w:val="00447244"/>
    <w:rsid w:val="004765A0"/>
    <w:rsid w:val="004A5EED"/>
    <w:rsid w:val="004C5FFA"/>
    <w:rsid w:val="004D7E5E"/>
    <w:rsid w:val="005476D3"/>
    <w:rsid w:val="005E5105"/>
    <w:rsid w:val="00657280"/>
    <w:rsid w:val="006B20B4"/>
    <w:rsid w:val="006D4A24"/>
    <w:rsid w:val="006D70E2"/>
    <w:rsid w:val="006E18F7"/>
    <w:rsid w:val="00713E7F"/>
    <w:rsid w:val="00714BCE"/>
    <w:rsid w:val="00731494"/>
    <w:rsid w:val="00757B50"/>
    <w:rsid w:val="007675DA"/>
    <w:rsid w:val="007B5A2E"/>
    <w:rsid w:val="007C4C92"/>
    <w:rsid w:val="007D1E07"/>
    <w:rsid w:val="008D2CF0"/>
    <w:rsid w:val="00904B66"/>
    <w:rsid w:val="00977901"/>
    <w:rsid w:val="009C76F5"/>
    <w:rsid w:val="00A4535E"/>
    <w:rsid w:val="00A95BD1"/>
    <w:rsid w:val="00AC2F7B"/>
    <w:rsid w:val="00AD55B4"/>
    <w:rsid w:val="00AE6784"/>
    <w:rsid w:val="00B51F07"/>
    <w:rsid w:val="00B67C83"/>
    <w:rsid w:val="00B751F7"/>
    <w:rsid w:val="00B86BDB"/>
    <w:rsid w:val="00BA77B7"/>
    <w:rsid w:val="00BB0B24"/>
    <w:rsid w:val="00BC2883"/>
    <w:rsid w:val="00BC54B6"/>
    <w:rsid w:val="00BD4D60"/>
    <w:rsid w:val="00BE782A"/>
    <w:rsid w:val="00C0029A"/>
    <w:rsid w:val="00C14799"/>
    <w:rsid w:val="00C2329B"/>
    <w:rsid w:val="00C4541C"/>
    <w:rsid w:val="00CA26A4"/>
    <w:rsid w:val="00D05CED"/>
    <w:rsid w:val="00D14B9E"/>
    <w:rsid w:val="00D35A92"/>
    <w:rsid w:val="00D42FED"/>
    <w:rsid w:val="00D51AA2"/>
    <w:rsid w:val="00D90C9A"/>
    <w:rsid w:val="00DB6F52"/>
    <w:rsid w:val="00DD7178"/>
    <w:rsid w:val="00DE3920"/>
    <w:rsid w:val="00DF5A9E"/>
    <w:rsid w:val="00E04F7C"/>
    <w:rsid w:val="00E05D39"/>
    <w:rsid w:val="00E4334D"/>
    <w:rsid w:val="00E477E4"/>
    <w:rsid w:val="00EB3E8F"/>
    <w:rsid w:val="00ED4D7D"/>
    <w:rsid w:val="00F028CF"/>
    <w:rsid w:val="00F1559C"/>
    <w:rsid w:val="00F32D7E"/>
    <w:rsid w:val="00F33C44"/>
    <w:rsid w:val="00F4188A"/>
    <w:rsid w:val="00F91624"/>
    <w:rsid w:val="00FA196F"/>
    <w:rsid w:val="00FA19ED"/>
    <w:rsid w:val="00FA1B7E"/>
    <w:rsid w:val="00FD2686"/>
    <w:rsid w:val="00FD3DD0"/>
    <w:rsid w:val="00FF5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0596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3059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locked/>
    <w:rsid w:val="0030596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link w:val="a7"/>
    <w:uiPriority w:val="1"/>
    <w:qFormat/>
    <w:rsid w:val="00BC54B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Обычный1"/>
    <w:rsid w:val="003E475E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/>
    </w:rPr>
  </w:style>
  <w:style w:type="character" w:customStyle="1" w:styleId="normalchar">
    <w:name w:val="normal__char"/>
    <w:rsid w:val="003E475E"/>
  </w:style>
  <w:style w:type="paragraph" w:styleId="a8">
    <w:name w:val="Body Text Indent"/>
    <w:basedOn w:val="a"/>
    <w:link w:val="a9"/>
    <w:uiPriority w:val="99"/>
    <w:unhideWhenUsed/>
    <w:rsid w:val="00EB3E8F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9">
    <w:name w:val="Основной текст с отступом Знак"/>
    <w:basedOn w:val="a0"/>
    <w:link w:val="a8"/>
    <w:uiPriority w:val="99"/>
    <w:rsid w:val="00EB3E8F"/>
    <w:rPr>
      <w:rFonts w:ascii="Calibri" w:eastAsia="Times New Roman" w:hAnsi="Calibri" w:cs="Times New Roman"/>
    </w:rPr>
  </w:style>
  <w:style w:type="paragraph" w:styleId="aa">
    <w:name w:val="Title"/>
    <w:basedOn w:val="a"/>
    <w:link w:val="ab"/>
    <w:qFormat/>
    <w:rsid w:val="00062B4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b">
    <w:name w:val="Название Знак"/>
    <w:basedOn w:val="a0"/>
    <w:link w:val="aa"/>
    <w:rsid w:val="00062B40"/>
    <w:rPr>
      <w:rFonts w:ascii="Times New Roman" w:eastAsia="Times New Roman" w:hAnsi="Times New Roman" w:cs="Times New Roman"/>
      <w:sz w:val="28"/>
      <w:szCs w:val="20"/>
    </w:rPr>
  </w:style>
  <w:style w:type="paragraph" w:customStyle="1" w:styleId="2">
    <w:name w:val="Абзац списка2"/>
    <w:basedOn w:val="a"/>
    <w:rsid w:val="00C14799"/>
    <w:pPr>
      <w:ind w:left="720"/>
    </w:pPr>
    <w:rPr>
      <w:rFonts w:ascii="Calibri" w:eastAsia="Times New Roman" w:hAnsi="Calibri" w:cs="Times New Roman"/>
      <w:lang w:eastAsia="en-US"/>
    </w:rPr>
  </w:style>
  <w:style w:type="paragraph" w:styleId="ac">
    <w:name w:val="Normal (Web)"/>
    <w:basedOn w:val="a"/>
    <w:uiPriority w:val="99"/>
    <w:qFormat/>
    <w:rsid w:val="00C14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link w:val="a6"/>
    <w:uiPriority w:val="1"/>
    <w:rsid w:val="00B86BDB"/>
    <w:rPr>
      <w:rFonts w:ascii="Calibri" w:eastAsia="Times New Roman" w:hAnsi="Calibri" w:cs="Times New Roman"/>
    </w:rPr>
  </w:style>
  <w:style w:type="character" w:styleId="ad">
    <w:name w:val="Hyperlink"/>
    <w:basedOn w:val="a0"/>
    <w:uiPriority w:val="99"/>
    <w:semiHidden/>
    <w:unhideWhenUsed/>
    <w:rsid w:val="00F33C44"/>
    <w:rPr>
      <w:color w:val="0000FF"/>
      <w:u w:val="single"/>
    </w:rPr>
  </w:style>
  <w:style w:type="paragraph" w:styleId="ae">
    <w:name w:val="Body Text"/>
    <w:basedOn w:val="a"/>
    <w:link w:val="af"/>
    <w:uiPriority w:val="99"/>
    <w:semiHidden/>
    <w:unhideWhenUsed/>
    <w:rsid w:val="00443B74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443B74"/>
  </w:style>
  <w:style w:type="paragraph" w:customStyle="1" w:styleId="TableParagraph">
    <w:name w:val="Table Paragraph"/>
    <w:basedOn w:val="a"/>
    <w:uiPriority w:val="1"/>
    <w:qFormat/>
    <w:rsid w:val="00443B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Heading1">
    <w:name w:val="Heading 1"/>
    <w:basedOn w:val="a"/>
    <w:uiPriority w:val="1"/>
    <w:qFormat/>
    <w:rsid w:val="00443B74"/>
    <w:pPr>
      <w:widowControl w:val="0"/>
      <w:autoSpaceDE w:val="0"/>
      <w:autoSpaceDN w:val="0"/>
      <w:spacing w:after="0" w:line="240" w:lineRule="auto"/>
      <w:ind w:left="629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82DC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2">
    <w:name w:val="c2"/>
    <w:basedOn w:val="a"/>
    <w:rsid w:val="00082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8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9E27EB-BC07-47E2-BA45-6FD281924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5</cp:revision>
  <cp:lastPrinted>2023-11-15T18:11:00Z</cp:lastPrinted>
  <dcterms:created xsi:type="dcterms:W3CDTF">2023-11-15T17:23:00Z</dcterms:created>
  <dcterms:modified xsi:type="dcterms:W3CDTF">2023-11-21T04:37:00Z</dcterms:modified>
</cp:coreProperties>
</file>